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672A1265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>
        <w:rPr>
          <w:rFonts w:ascii="Arial" w:hAnsi="Arial" w:cs="Arial"/>
          <w:sz w:val="22"/>
          <w:szCs w:val="22"/>
        </w:rPr>
        <w:t xml:space="preserve">bando </w:t>
      </w:r>
      <w:r w:rsidR="00102B36" w:rsidRPr="00D37B96">
        <w:rPr>
          <w:rFonts w:ascii="Arial" w:hAnsi="Arial" w:cs="Arial"/>
          <w:sz w:val="22"/>
          <w:szCs w:val="22"/>
        </w:rPr>
        <w:t>rep. n.</w:t>
      </w:r>
      <w:r w:rsidR="008812D9" w:rsidRPr="00D37B96">
        <w:rPr>
          <w:rFonts w:ascii="Arial" w:hAnsi="Arial" w:cs="Arial"/>
          <w:sz w:val="22"/>
          <w:szCs w:val="22"/>
        </w:rPr>
        <w:t xml:space="preserve"> </w:t>
      </w:r>
      <w:r w:rsidR="00D37B96">
        <w:rPr>
          <w:rFonts w:ascii="Arial" w:hAnsi="Arial" w:cs="Arial"/>
          <w:sz w:val="22"/>
          <w:szCs w:val="22"/>
        </w:rPr>
        <w:t xml:space="preserve"> </w:t>
      </w:r>
      <w:r w:rsidR="008812D9" w:rsidRPr="00D37B96">
        <w:rPr>
          <w:rFonts w:ascii="Arial" w:hAnsi="Arial" w:cs="Arial"/>
          <w:sz w:val="22"/>
          <w:szCs w:val="22"/>
        </w:rPr>
        <w:t xml:space="preserve">prot. n. </w:t>
      </w:r>
      <w:r w:rsidR="00C27593">
        <w:rPr>
          <w:rFonts w:ascii="Arial" w:hAnsi="Arial" w:cs="Arial"/>
          <w:sz w:val="22"/>
          <w:szCs w:val="22"/>
        </w:rPr>
        <w:t xml:space="preserve">1521 </w:t>
      </w:r>
      <w:r w:rsidR="008812D9" w:rsidRPr="00D37B96">
        <w:rPr>
          <w:rFonts w:ascii="Arial" w:hAnsi="Arial" w:cs="Arial"/>
          <w:sz w:val="22"/>
          <w:szCs w:val="22"/>
        </w:rPr>
        <w:t xml:space="preserve">del </w:t>
      </w:r>
      <w:r w:rsidR="00990DAE">
        <w:rPr>
          <w:rFonts w:ascii="Arial" w:hAnsi="Arial" w:cs="Arial"/>
          <w:sz w:val="22"/>
          <w:szCs w:val="22"/>
        </w:rPr>
        <w:t>18/06/2024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occasionale ai sensi e per gli effetti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2864C3BD" w14:textId="325D8FB8" w:rsidR="006C7A89" w:rsidRDefault="006C7A89" w:rsidP="008C6D00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</w:t>
      </w:r>
      <w:r w:rsidR="00804489">
        <w:rPr>
          <w:rFonts w:ascii="Arial" w:hAnsi="Arial" w:cs="Arial"/>
          <w:sz w:val="22"/>
          <w:szCs w:val="22"/>
        </w:rPr>
        <w:t>;</w:t>
      </w:r>
    </w:p>
    <w:p w14:paraId="47C40FCC" w14:textId="47E1BA89" w:rsidR="00804489" w:rsidRDefault="00804489" w:rsidP="008C6D00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169085783"/>
      <w:r>
        <w:rPr>
          <w:rFonts w:ascii="Arial" w:hAnsi="Arial" w:cs="Arial"/>
          <w:sz w:val="22"/>
          <w:szCs w:val="22"/>
        </w:rPr>
        <w:t xml:space="preserve">di </w:t>
      </w:r>
      <w:r w:rsidR="004C24D9">
        <w:rPr>
          <w:rFonts w:ascii="Arial" w:hAnsi="Arial" w:cs="Arial"/>
          <w:sz w:val="22"/>
          <w:szCs w:val="22"/>
        </w:rPr>
        <w:t>possedere adeguata esperienza nello sviluppo di processi di co-design e nel campo del design</w:t>
      </w:r>
      <w:r w:rsidR="0019748E">
        <w:rPr>
          <w:rFonts w:ascii="Arial" w:hAnsi="Arial" w:cs="Arial"/>
          <w:sz w:val="22"/>
          <w:szCs w:val="22"/>
        </w:rPr>
        <w:t xml:space="preserve"> circolare;</w:t>
      </w:r>
    </w:p>
    <w:p w14:paraId="2BEAEB9B" w14:textId="63825132" w:rsidR="006C7A89" w:rsidRPr="0019748E" w:rsidRDefault="0019748E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possedere adeguata conoscenza della lingua inglese.</w:t>
      </w:r>
    </w:p>
    <w:bookmarkEnd w:id="0"/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4BFB3E39" w:rsidR="006C7A89" w:rsidRDefault="006C7A89" w:rsidP="00B2474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2B5670A5" w14:textId="3F2C0BAE" w:rsidR="006C7A89" w:rsidRDefault="006C7A89" w:rsidP="00B2474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C6D00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</w:t>
      </w:r>
      <w:r w:rsidR="0019748E">
        <w:rPr>
          <w:rFonts w:ascii="Arial" w:hAnsi="Arial" w:cs="Arial"/>
          <w:sz w:val="22"/>
          <w:szCs w:val="22"/>
        </w:rPr>
        <w:t>;</w:t>
      </w:r>
    </w:p>
    <w:p w14:paraId="522946C6" w14:textId="77777777" w:rsidR="0019748E" w:rsidRDefault="0019748E" w:rsidP="0019748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adeguata esperienza nello sviluppo di processi di co-design e nel campo del design circolare;</w:t>
      </w:r>
    </w:p>
    <w:p w14:paraId="0FCCFAA7" w14:textId="731B160E" w:rsidR="0019748E" w:rsidRPr="0019748E" w:rsidRDefault="0019748E" w:rsidP="0019748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adeguata conoscenza della lingua inglese.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7D618C" w:rsidRDefault="006C7A89" w:rsidP="007D618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7D618C"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2DC4A221" w14:textId="77777777" w:rsidR="007D618C" w:rsidRDefault="007D618C" w:rsidP="007D61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0E0A5A" w14:textId="6FE1353F" w:rsidR="006C7A89" w:rsidRPr="007D618C" w:rsidRDefault="007D618C" w:rsidP="007D61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618C">
        <w:rPr>
          <w:rFonts w:ascii="Arial" w:hAnsi="Arial" w:cs="Arial"/>
          <w:b/>
          <w:bCs/>
          <w:sz w:val="22"/>
          <w:szCs w:val="22"/>
        </w:rPr>
        <w:t>TITOLI VALUTABILI</w:t>
      </w:r>
    </w:p>
    <w:p w14:paraId="3B0277C5" w14:textId="77777777" w:rsidR="007D618C" w:rsidRPr="0094011E" w:rsidRDefault="007D618C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34742B" w:rsidRPr="005B726E" w14:paraId="1EB68F00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34874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Max </w:t>
            </w:r>
          </w:p>
          <w:p w14:paraId="41BF536C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0F1694C2" w14:textId="55A755EA" w:rsidR="0034742B" w:rsidRPr="005B726E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95598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59809" w14:textId="3A5573FA" w:rsidR="0034742B" w:rsidRPr="005B726E" w:rsidRDefault="00955985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34742B" w:rsidRPr="005B726E" w14:paraId="17659ECA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A1633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Max</w:t>
            </w: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punti</w:t>
            </w:r>
          </w:p>
          <w:p w14:paraId="6BCC333A" w14:textId="5A288D59" w:rsidR="0034742B" w:rsidRPr="005B726E" w:rsidRDefault="006277EC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6180E" w14:textId="713CF74D" w:rsidR="0034742B" w:rsidRPr="005B726E" w:rsidRDefault="000652CA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Altre esperienze professionali nel settore pubblico o privato comunque coerenti con il profilo ricercato con specifica attenzione ai requisiti richiesti </w:t>
            </w:r>
          </w:p>
        </w:tc>
      </w:tr>
      <w:tr w:rsidR="006277EC" w:rsidRPr="005B726E" w14:paraId="0D9025E8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00BD" w14:textId="77777777" w:rsidR="006277EC" w:rsidRDefault="006277EC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Max</w:t>
            </w:r>
          </w:p>
          <w:p w14:paraId="674EC7A6" w14:textId="77777777" w:rsidR="006277EC" w:rsidRDefault="006277EC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262C98DB" w14:textId="5DFE755B" w:rsidR="006277EC" w:rsidRPr="00944393" w:rsidRDefault="00507B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D7B6" w14:textId="3CBA5B2C" w:rsidR="006277EC" w:rsidRDefault="00507B2B" w:rsidP="00347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 (articoli in rivista, contributi in atti di convegno, ecc) attinenti al profilo ricercato</w:t>
            </w:r>
          </w:p>
        </w:tc>
      </w:tr>
      <w:tr w:rsidR="0034742B" w:rsidRPr="005B726E" w14:paraId="3960E792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DDA7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Max</w:t>
            </w:r>
          </w:p>
          <w:p w14:paraId="1CFAF390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1FBEF962" w14:textId="064A5B67" w:rsidR="0034742B" w:rsidRPr="005B726E" w:rsidRDefault="00AE4E88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1EB68" w14:textId="66A1C698" w:rsidR="0034742B" w:rsidRPr="005B726E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Formazione culturale (partecipazione a corsi, convegni, seminari etc.)</w:t>
            </w:r>
            <w:r w:rsidR="00650D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64E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attinente al </w:t>
            </w:r>
            <w:r w:rsidR="00650D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profilo ricercato</w:t>
            </w:r>
          </w:p>
        </w:tc>
      </w:tr>
      <w:tr w:rsidR="0034742B" w:rsidRPr="005B726E" w14:paraId="0FCF0A0D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CADB8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Max </w:t>
            </w:r>
          </w:p>
          <w:p w14:paraId="104146BC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21CED03B" w14:textId="7CAE737A" w:rsidR="0034742B" w:rsidRPr="005B726E" w:rsidRDefault="00DD637F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71D63" w14:textId="3B76BDC8" w:rsidR="0034742B" w:rsidRPr="005B726E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Titoli studio ulteriori rispetto al requisito di accesso (laurea, master, dottorato di ricerca, scuole di specializzazione</w:t>
            </w:r>
            <w:r w:rsidR="00E46B8C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</w:t>
            </w:r>
            <w:r w:rsidR="00DD637F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c..)</w:t>
            </w:r>
          </w:p>
        </w:tc>
      </w:tr>
    </w:tbl>
    <w:p w14:paraId="14C15936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8820D7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82EE10" w14:textId="77777777" w:rsidR="006B4F6E" w:rsidRPr="005B726E" w:rsidRDefault="006B4F6E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F3B25C" w14:textId="50E126CB" w:rsidR="006B4F6E" w:rsidRDefault="006B4F6E" w:rsidP="006B4F6E">
      <w:pPr>
        <w:jc w:val="both"/>
        <w:rPr>
          <w:rFonts w:ascii="Arial" w:hAnsi="Arial" w:cs="Arial"/>
          <w:sz w:val="22"/>
          <w:szCs w:val="22"/>
        </w:rPr>
      </w:pPr>
      <w:r w:rsidRPr="005B726E">
        <w:rPr>
          <w:rFonts w:ascii="Arial" w:hAnsi="Arial" w:cs="Arial"/>
          <w:color w:val="000000" w:themeColor="text1"/>
          <w:sz w:val="22"/>
          <w:szCs w:val="22"/>
        </w:rPr>
        <w:t xml:space="preserve">N.B. Il totale del punteggio titoli è massimo di </w:t>
      </w:r>
      <w:r w:rsidR="00DD637F">
        <w:rPr>
          <w:rFonts w:ascii="Arial" w:hAnsi="Arial" w:cs="Arial"/>
          <w:color w:val="000000" w:themeColor="text1"/>
          <w:sz w:val="22"/>
          <w:szCs w:val="22"/>
        </w:rPr>
        <w:t>40</w:t>
      </w:r>
      <w:r w:rsidRPr="005B726E">
        <w:rPr>
          <w:rFonts w:ascii="Arial" w:hAnsi="Arial" w:cs="Arial"/>
          <w:color w:val="000000" w:themeColor="text1"/>
          <w:sz w:val="22"/>
          <w:szCs w:val="22"/>
        </w:rPr>
        <w:t xml:space="preserve"> punti</w:t>
      </w:r>
      <w:r>
        <w:rPr>
          <w:rFonts w:ascii="Arial" w:hAnsi="Arial" w:cs="Arial"/>
          <w:sz w:val="22"/>
          <w:szCs w:val="22"/>
        </w:rPr>
        <w:t>. Una categoria titoli può arrivare al massimo ad un valore che non sia superiore alla metà del punteggio totale a disposizione.</w:t>
      </w:r>
    </w:p>
    <w:p w14:paraId="370E1F08" w14:textId="77777777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AD998" w14:textId="77777777" w:rsidR="00846CF1" w:rsidRDefault="00846CF1" w:rsidP="006C7A89">
      <w:r>
        <w:separator/>
      </w:r>
    </w:p>
  </w:endnote>
  <w:endnote w:type="continuationSeparator" w:id="0">
    <w:p w14:paraId="4DEE54A0" w14:textId="77777777" w:rsidR="00846CF1" w:rsidRDefault="00846CF1" w:rsidP="006C7A89">
      <w:r>
        <w:continuationSeparator/>
      </w:r>
    </w:p>
  </w:endnote>
  <w:endnote w:type="continuationNotice" w:id="1">
    <w:p w14:paraId="3FD76717" w14:textId="77777777" w:rsidR="00846CF1" w:rsidRDefault="00846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B9310" w14:textId="77777777" w:rsidR="00846CF1" w:rsidRDefault="00846CF1" w:rsidP="006C7A89">
      <w:r>
        <w:separator/>
      </w:r>
    </w:p>
  </w:footnote>
  <w:footnote w:type="continuationSeparator" w:id="0">
    <w:p w14:paraId="0D25C1C3" w14:textId="77777777" w:rsidR="00846CF1" w:rsidRDefault="00846CF1" w:rsidP="006C7A89">
      <w:r>
        <w:continuationSeparator/>
      </w:r>
    </w:p>
  </w:footnote>
  <w:footnote w:type="continuationNotice" w:id="1">
    <w:p w14:paraId="6224499D" w14:textId="77777777" w:rsidR="00846CF1" w:rsidRDefault="00846C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0652CA"/>
    <w:rsid w:val="000E3836"/>
    <w:rsid w:val="00102B36"/>
    <w:rsid w:val="0011286D"/>
    <w:rsid w:val="00155D38"/>
    <w:rsid w:val="00165CF1"/>
    <w:rsid w:val="0019748E"/>
    <w:rsid w:val="001A37C0"/>
    <w:rsid w:val="001B579E"/>
    <w:rsid w:val="001B6EA7"/>
    <w:rsid w:val="00290B34"/>
    <w:rsid w:val="002D7215"/>
    <w:rsid w:val="0034742B"/>
    <w:rsid w:val="003D6365"/>
    <w:rsid w:val="00495F5C"/>
    <w:rsid w:val="004C24D9"/>
    <w:rsid w:val="00507B2B"/>
    <w:rsid w:val="00512DF2"/>
    <w:rsid w:val="005E4AD2"/>
    <w:rsid w:val="006165C3"/>
    <w:rsid w:val="006277EC"/>
    <w:rsid w:val="00650D11"/>
    <w:rsid w:val="006B4F6E"/>
    <w:rsid w:val="006C7A89"/>
    <w:rsid w:val="007011AA"/>
    <w:rsid w:val="00703A95"/>
    <w:rsid w:val="00764EF3"/>
    <w:rsid w:val="007B6C24"/>
    <w:rsid w:val="007C19EB"/>
    <w:rsid w:val="007D1737"/>
    <w:rsid w:val="007D618C"/>
    <w:rsid w:val="007E2FC8"/>
    <w:rsid w:val="00804489"/>
    <w:rsid w:val="00815421"/>
    <w:rsid w:val="00846CF1"/>
    <w:rsid w:val="008812D9"/>
    <w:rsid w:val="008C01F8"/>
    <w:rsid w:val="008C6D00"/>
    <w:rsid w:val="0094111E"/>
    <w:rsid w:val="00955985"/>
    <w:rsid w:val="00990DAE"/>
    <w:rsid w:val="009E1627"/>
    <w:rsid w:val="009F19A3"/>
    <w:rsid w:val="00A22158"/>
    <w:rsid w:val="00A96CAD"/>
    <w:rsid w:val="00AE4E88"/>
    <w:rsid w:val="00B24749"/>
    <w:rsid w:val="00BF5F0B"/>
    <w:rsid w:val="00C26A52"/>
    <w:rsid w:val="00C27593"/>
    <w:rsid w:val="00C82C18"/>
    <w:rsid w:val="00D34CBF"/>
    <w:rsid w:val="00D37B96"/>
    <w:rsid w:val="00D8170C"/>
    <w:rsid w:val="00DD637F"/>
    <w:rsid w:val="00E46B8C"/>
    <w:rsid w:val="00EA688A"/>
    <w:rsid w:val="00EB15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7" ma:contentTypeDescription="Create a new document." ma:contentTypeScope="" ma:versionID="f11e9a8263e4a06e45d448477c09af66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d668c9affc2b9f2a9e55a4832ae596d3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2.xml><?xml version="1.0" encoding="utf-8"?>
<ds:datastoreItem xmlns:ds="http://schemas.openxmlformats.org/officeDocument/2006/customXml" ds:itemID="{FD8003F2-0A66-4687-8D3E-C9FE43CEF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1955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Monica Corsi</cp:lastModifiedBy>
  <cp:revision>45</cp:revision>
  <dcterms:created xsi:type="dcterms:W3CDTF">2021-09-27T09:24:00Z</dcterms:created>
  <dcterms:modified xsi:type="dcterms:W3CDTF">2024-06-19T13:15:00Z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